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F77D" w14:textId="10C74B3C" w:rsidR="00B5113F" w:rsidRDefault="00B5113F" w:rsidP="00B51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</w:pPr>
      <w:proofErr w:type="spellStart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Biserica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Ortodoxă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Română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, Parohia </w:t>
      </w: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Weißenburg-Gunzenhausen</w:t>
      </w:r>
    </w:p>
    <w:p w14:paraId="4FF7152E" w14:textId="1E1E287D" w:rsidR="00B5113F" w:rsidRDefault="00B5113F" w:rsidP="00B51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</w:pPr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„</w:t>
      </w: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Sf.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Arhangeli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 Mihail </w:t>
      </w:r>
      <w:r>
        <w:rPr>
          <w:rFonts w:ascii="Times New Roman" w:eastAsia="Times New Roman" w:hAnsi="Times New Roman" w:cs="Times New Roman"/>
          <w:color w:val="000000"/>
          <w:sz w:val="35"/>
          <w:szCs w:val="35"/>
          <w:lang w:val="ro-RO" w:eastAsia="de-DE"/>
        </w:rPr>
        <w:t>ș</w:t>
      </w:r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i Gavril</w:t>
      </w:r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”</w:t>
      </w:r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și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 </w:t>
      </w:r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„</w:t>
      </w: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Sf</w:t>
      </w: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Mc</w:t>
      </w:r>
      <w:proofErr w:type="spellEnd"/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Filofteia</w:t>
      </w:r>
      <w:proofErr w:type="spellEnd"/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de-DE"/>
        </w:rPr>
        <w:t>”</w:t>
      </w:r>
    </w:p>
    <w:p w14:paraId="0F8AAA57" w14:textId="77777777" w:rsidR="00B5113F" w:rsidRDefault="00B5113F" w:rsidP="00B51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  <w:lang w:val="en-US" w:eastAsia="de-DE"/>
        </w:rPr>
      </w:pP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val="en-US" w:eastAsia="de-DE"/>
        </w:rPr>
        <w:t xml:space="preserve">        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>Cerere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 xml:space="preserve"> de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>înscriere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>în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>comunitatea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de-DE"/>
        </w:rPr>
        <w:t>parohială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35"/>
          <w:szCs w:val="35"/>
          <w:lang w:val="en-US" w:eastAsia="de-DE"/>
        </w:rPr>
        <w:t>.</w:t>
      </w:r>
    </w:p>
    <w:p w14:paraId="2A4AFB66" w14:textId="619EEFDE" w:rsidR="00B5113F" w:rsidRPr="00B5113F" w:rsidRDefault="00B5113F" w:rsidP="00B51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Prin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prezenta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solicităm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din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proprie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convingere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şi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hotărâre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înscrierea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în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Parohi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</w:p>
    <w:p w14:paraId="5F2958AA" w14:textId="29650D4A" w:rsidR="00B5113F" w:rsidRDefault="00B5113F" w:rsidP="00B51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Hiermit beantragen wir freiwillig die Aufnahme in die Kirchengemeinde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14:paraId="24BB8A1B" w14:textId="49ADE674" w:rsidR="00B5113F" w:rsidRDefault="00B5113F" w:rsidP="00B51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tbl>
      <w:tblPr>
        <w:tblStyle w:val="Tabelgril"/>
        <w:tblW w:w="10267" w:type="dxa"/>
        <w:tblLook w:val="04A0" w:firstRow="1" w:lastRow="0" w:firstColumn="1" w:lastColumn="0" w:noHBand="0" w:noVBand="1"/>
      </w:tblPr>
      <w:tblGrid>
        <w:gridCol w:w="1993"/>
        <w:gridCol w:w="1960"/>
        <w:gridCol w:w="2015"/>
        <w:gridCol w:w="2004"/>
        <w:gridCol w:w="2295"/>
      </w:tblGrid>
      <w:tr w:rsidR="00B5113F" w14:paraId="54F729AD" w14:textId="77777777" w:rsidTr="00B5113F">
        <w:trPr>
          <w:trHeight w:val="714"/>
        </w:trPr>
        <w:tc>
          <w:tcPr>
            <w:tcW w:w="1993" w:type="dxa"/>
          </w:tcPr>
          <w:p w14:paraId="6FB87235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Prenume</w:t>
            </w:r>
            <w:proofErr w:type="spellEnd"/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    </w:t>
            </w:r>
          </w:p>
          <w:p w14:paraId="18411FCB" w14:textId="28E74A16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Vornahme</w:t>
            </w:r>
            <w:proofErr w:type="spellEnd"/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                                                        </w:t>
            </w:r>
          </w:p>
        </w:tc>
        <w:tc>
          <w:tcPr>
            <w:tcW w:w="1960" w:type="dxa"/>
          </w:tcPr>
          <w:p w14:paraId="686D62F3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Nume</w:t>
            </w:r>
            <w:proofErr w:type="spellEnd"/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</w:t>
            </w:r>
          </w:p>
          <w:p w14:paraId="156D6C44" w14:textId="67D021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Name</w:t>
            </w:r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</w:t>
            </w:r>
          </w:p>
        </w:tc>
        <w:tc>
          <w:tcPr>
            <w:tcW w:w="2015" w:type="dxa"/>
          </w:tcPr>
          <w:p w14:paraId="45D2BC31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Nr. de </w:t>
            </w:r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Telefon    </w:t>
            </w:r>
          </w:p>
          <w:p w14:paraId="21DF250D" w14:textId="69999A4A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Telefonnummer</w:t>
            </w:r>
            <w:r w:rsidRPr="00B5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                                                   </w:t>
            </w:r>
          </w:p>
        </w:tc>
        <w:tc>
          <w:tcPr>
            <w:tcW w:w="2004" w:type="dxa"/>
          </w:tcPr>
          <w:p w14:paraId="3A4A5C67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Data </w:t>
            </w:r>
            <w:proofErr w:type="spellStart"/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nașterii</w:t>
            </w:r>
            <w:proofErr w:type="spellEnd"/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</w:t>
            </w:r>
          </w:p>
          <w:p w14:paraId="089D2DFB" w14:textId="45996EFC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Geburtsdatum</w:t>
            </w:r>
            <w:r w:rsidRPr="00B5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                                       </w:t>
            </w:r>
          </w:p>
        </w:tc>
        <w:tc>
          <w:tcPr>
            <w:tcW w:w="2295" w:type="dxa"/>
          </w:tcPr>
          <w:p w14:paraId="7FEF9250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Ocupatia</w:t>
            </w:r>
            <w:proofErr w:type="spellEnd"/>
          </w:p>
          <w:p w14:paraId="10F9A9E3" w14:textId="09FEB15F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Beruf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Beschäftigung</w:t>
            </w:r>
            <w:proofErr w:type="spellEnd"/>
          </w:p>
        </w:tc>
      </w:tr>
      <w:tr w:rsidR="00B5113F" w14:paraId="1075460B" w14:textId="77777777" w:rsidTr="00B5113F">
        <w:trPr>
          <w:trHeight w:val="349"/>
        </w:trPr>
        <w:tc>
          <w:tcPr>
            <w:tcW w:w="1993" w:type="dxa"/>
          </w:tcPr>
          <w:p w14:paraId="2906C53D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0" w:type="dxa"/>
          </w:tcPr>
          <w:p w14:paraId="03C98483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15" w:type="dxa"/>
          </w:tcPr>
          <w:p w14:paraId="64ED56C7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4" w:type="dxa"/>
          </w:tcPr>
          <w:p w14:paraId="0026EB2F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95" w:type="dxa"/>
          </w:tcPr>
          <w:p w14:paraId="70192A36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B5113F" w14:paraId="6C16612D" w14:textId="77777777" w:rsidTr="00B5113F">
        <w:trPr>
          <w:trHeight w:val="356"/>
        </w:trPr>
        <w:tc>
          <w:tcPr>
            <w:tcW w:w="1993" w:type="dxa"/>
          </w:tcPr>
          <w:p w14:paraId="513FC232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0" w:type="dxa"/>
          </w:tcPr>
          <w:p w14:paraId="1609CC3D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15" w:type="dxa"/>
          </w:tcPr>
          <w:p w14:paraId="10ECEBFF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4" w:type="dxa"/>
          </w:tcPr>
          <w:p w14:paraId="6C265313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95" w:type="dxa"/>
          </w:tcPr>
          <w:p w14:paraId="154DFE02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B5113F" w14:paraId="50AE1611" w14:textId="77777777" w:rsidTr="00B5113F">
        <w:trPr>
          <w:trHeight w:val="356"/>
        </w:trPr>
        <w:tc>
          <w:tcPr>
            <w:tcW w:w="1993" w:type="dxa"/>
          </w:tcPr>
          <w:p w14:paraId="7E0CCF90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0" w:type="dxa"/>
          </w:tcPr>
          <w:p w14:paraId="4C83B0A9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15" w:type="dxa"/>
          </w:tcPr>
          <w:p w14:paraId="731D2C37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4" w:type="dxa"/>
          </w:tcPr>
          <w:p w14:paraId="41363E9B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95" w:type="dxa"/>
          </w:tcPr>
          <w:p w14:paraId="590C8744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B5113F" w14:paraId="548ECC32" w14:textId="77777777" w:rsidTr="00B5113F">
        <w:trPr>
          <w:trHeight w:val="349"/>
        </w:trPr>
        <w:tc>
          <w:tcPr>
            <w:tcW w:w="1993" w:type="dxa"/>
          </w:tcPr>
          <w:p w14:paraId="41916643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0" w:type="dxa"/>
          </w:tcPr>
          <w:p w14:paraId="020CFB40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15" w:type="dxa"/>
          </w:tcPr>
          <w:p w14:paraId="470F70BC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4" w:type="dxa"/>
          </w:tcPr>
          <w:p w14:paraId="3664B5C4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95" w:type="dxa"/>
          </w:tcPr>
          <w:p w14:paraId="509DE609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B5113F" w14:paraId="3635BAD7" w14:textId="77777777" w:rsidTr="00B5113F">
        <w:trPr>
          <w:trHeight w:val="356"/>
        </w:trPr>
        <w:tc>
          <w:tcPr>
            <w:tcW w:w="1993" w:type="dxa"/>
          </w:tcPr>
          <w:p w14:paraId="053C8DB5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0" w:type="dxa"/>
          </w:tcPr>
          <w:p w14:paraId="7F150FAC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15" w:type="dxa"/>
          </w:tcPr>
          <w:p w14:paraId="66073F28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04" w:type="dxa"/>
          </w:tcPr>
          <w:p w14:paraId="3F0EBD2B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95" w:type="dxa"/>
          </w:tcPr>
          <w:p w14:paraId="337BFA15" w14:textId="77777777" w:rsidR="00B5113F" w:rsidRDefault="00B5113F" w:rsidP="00B5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1D504805" w14:textId="6D9A78D0" w:rsidR="00B5113F" w:rsidRDefault="00B5113F" w:rsidP="00B5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5A19C423" w14:textId="77777777" w:rsidR="00B5113F" w:rsidRDefault="00B5113F" w:rsidP="00B5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5A6F0BC3" w14:textId="27D29CDB" w:rsidR="00B5113F" w:rsidRPr="00B5113F" w:rsidRDefault="00B5113F" w:rsidP="00B51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Adresa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: Str. Nr</w:t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softHyphen/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softHyphen/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softHyphen/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softHyphen/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softHyphen/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softHyphen/>
        <w:t>________________________________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Codul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şilocalitatea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_______________________</w:t>
      </w:r>
    </w:p>
    <w:p w14:paraId="71232622" w14:textId="0BC1C108" w:rsidR="00B5113F" w:rsidRPr="00B5113F" w:rsidRDefault="00B5113F" w:rsidP="00B511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B5113F">
        <w:rPr>
          <w:rFonts w:ascii="Times New Roman" w:eastAsia="Times New Roman" w:hAnsi="Times New Roman" w:cs="Times New Roman"/>
          <w:color w:val="000000"/>
          <w:lang w:eastAsia="de-DE"/>
        </w:rPr>
        <w:t>Wohnhaft Straße u. Nr.</w:t>
      </w:r>
      <w:r w:rsidRPr="00B5113F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B5113F">
        <w:rPr>
          <w:rFonts w:ascii="Times New Roman" w:eastAsia="Times New Roman" w:hAnsi="Times New Roman" w:cs="Times New Roman"/>
          <w:color w:val="000000"/>
          <w:lang w:eastAsia="de-D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      </w:t>
      </w:r>
      <w:r w:rsidRPr="00B5113F">
        <w:rPr>
          <w:rFonts w:ascii="Times New Roman" w:eastAsia="Times New Roman" w:hAnsi="Times New Roman" w:cs="Times New Roman"/>
          <w:color w:val="000000"/>
          <w:lang w:eastAsia="de-DE"/>
        </w:rPr>
        <w:t xml:space="preserve">         </w:t>
      </w:r>
      <w:r w:rsidRPr="00B5113F">
        <w:rPr>
          <w:rFonts w:ascii="Times New Roman" w:eastAsia="Times New Roman" w:hAnsi="Times New Roman" w:cs="Times New Roman"/>
          <w:color w:val="000000"/>
          <w:lang w:eastAsia="de-DE"/>
        </w:rPr>
        <w:t xml:space="preserve"> Postleitzahl u. Ort</w:t>
      </w:r>
    </w:p>
    <w:p w14:paraId="61FFF1CB" w14:textId="20A94406" w:rsidR="00B5113F" w:rsidRDefault="00B5113F" w:rsidP="00B5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Semnatura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________________________________</w:t>
      </w:r>
    </w:p>
    <w:p w14:paraId="4FD99FFC" w14:textId="6850C736" w:rsidR="00B5113F" w:rsidRDefault="00B5113F" w:rsidP="00B5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B5113F">
        <w:rPr>
          <w:rFonts w:ascii="Times New Roman" w:eastAsia="Times New Roman" w:hAnsi="Times New Roman" w:cs="Times New Roman"/>
          <w:color w:val="000000"/>
          <w:lang w:val="en-US" w:eastAsia="de-DE"/>
        </w:rPr>
        <w:t>Datum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Unterschrift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14:paraId="76E8C05D" w14:textId="77777777" w:rsidR="00B5113F" w:rsidRPr="00B5113F" w:rsidRDefault="00B5113F" w:rsidP="00B51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Prin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semnătură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declarăm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suntem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acord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cu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prelucrarea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datelor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personale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Pentru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persoanele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sub 16 ani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semnează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tutorele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legal. </w:t>
      </w:r>
    </w:p>
    <w:p w14:paraId="1D08C90B" w14:textId="77777777" w:rsidR="00B5113F" w:rsidRDefault="00B5113F" w:rsidP="00B5113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proofErr w:type="gram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Mit der Unterschrift,</w:t>
      </w:r>
      <w:proofErr w:type="gram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erklären wir uns einverstanden mit der Bearbeitung persönlicher Daten. Für Personen junger als 16 unterschreibt der Sorgeberechtigter.</w:t>
      </w:r>
    </w:p>
    <w:p w14:paraId="7A54B6DC" w14:textId="4C56839B" w:rsidR="00B5113F" w:rsidRPr="00B5113F" w:rsidRDefault="00B5113F" w:rsidP="00B51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Informatii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despre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protectia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datelor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personale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se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găsesc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pagina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parohiei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:</w:t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ParohiaWUG.de</w:t>
      </w:r>
    </w:p>
    <w:p w14:paraId="0978136A" w14:textId="77777777" w:rsidR="00B5113F" w:rsidRDefault="00B5113F" w:rsidP="00B51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proofErr w:type="spell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Informationen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über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den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Datenschutz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sind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auf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unsere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Website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zu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finden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: ParohiaWUG.de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</w:p>
    <w:p w14:paraId="622F2037" w14:textId="584C7D84" w:rsidR="00B5113F" w:rsidRDefault="00B5113F" w:rsidP="00B51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Pentru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 se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putea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susține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financiar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Biserica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noastră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se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bazează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donațiile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făcute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oamenii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alcătuiesc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comunitatea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parohială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Asumarea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unei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contribuții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lunare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este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în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plus o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dovadă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asumare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calității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creștin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și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un 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ajutor</w:t>
      </w:r>
      <w:proofErr w:type="spellEnd"/>
      <w:proofErr w:type="gram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cât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se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poate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concret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oferit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Bisericii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din care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facem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parte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14:paraId="3F40E5B2" w14:textId="53B67843" w:rsidR="00B5113F" w:rsidRDefault="00B5113F" w:rsidP="00B51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Suma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orientativă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pentru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contribuția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lunară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variază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între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10 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si</w:t>
      </w:r>
      <w:proofErr w:type="spellEnd"/>
      <w:proofErr w:type="gram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30 Euro,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dumneavoastră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hotărâți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cu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sumă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doriți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sprijiniți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activitatea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bisericii</w:t>
      </w:r>
      <w:proofErr w:type="spellEnd"/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noastre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</w:p>
    <w:p w14:paraId="1A308480" w14:textId="38E901DA" w:rsidR="00B5113F" w:rsidRPr="00B5113F" w:rsidRDefault="00B5113F" w:rsidP="00B51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B5113F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Unsere Kirchengemeinde finanziert sich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ausschließlich aus Spenden.</w:t>
      </w:r>
    </w:p>
    <w:p w14:paraId="732376AF" w14:textId="1DE6EDE3" w:rsidR="00B5113F" w:rsidRPr="00B5113F" w:rsidRDefault="00B5113F" w:rsidP="00B51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511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7F2FFD69" w14:textId="210EE6BC" w:rsidR="00B5113F" w:rsidRPr="00B5113F" w:rsidRDefault="00B5113F" w:rsidP="00B51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Date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bancare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: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Rumänische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Orthodoxe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Metropolie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Kirch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en</w:t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gemeinde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Weißenburg-Gunzenhausen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proofErr w:type="gram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IBAN :</w:t>
      </w:r>
      <w:proofErr w:type="gram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DE45 7655 0000 0009 1616 21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BIC: BYLADEM1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ANS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Betrag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:</w:t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_________</w:t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€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Verwendungszweck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: 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Contribuție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Beitrag</w:t>
      </w:r>
      <w:proofErr w:type="spellEnd"/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Menționăm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de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asemenea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ca forma de transfer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programat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Dauerauftrag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)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susține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crearea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unei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bun</w:t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imagini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Bisericii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noastre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în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relație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cu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instituțiile</w:t>
      </w:r>
      <w:proofErr w:type="spellEnd"/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bancare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din Germania.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br/>
      </w:r>
    </w:p>
    <w:p w14:paraId="33BAE3CE" w14:textId="31EAF5DD" w:rsidR="00B5113F" w:rsidRPr="00B5113F" w:rsidRDefault="00B5113F" w:rsidP="00B51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Vă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mulțumim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</w:t>
      </w:r>
      <w:r w:rsidRPr="00B511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Consiliul</w:t>
      </w:r>
      <w:proofErr w:type="spellEnd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Parohial</w:t>
      </w:r>
      <w:proofErr w:type="spellEnd"/>
      <w:r w:rsidRPr="00B511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B51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Weißenburg-Gunzen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hausen</w:t>
      </w:r>
    </w:p>
    <w:p w14:paraId="23C226FC" w14:textId="77777777" w:rsidR="00D86056" w:rsidRPr="00B5113F" w:rsidRDefault="00B5113F">
      <w:pPr>
        <w:rPr>
          <w:sz w:val="24"/>
          <w:szCs w:val="24"/>
        </w:rPr>
      </w:pPr>
    </w:p>
    <w:sectPr w:rsidR="00D86056" w:rsidRPr="00B5113F" w:rsidSect="00B5113F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3F"/>
    <w:rsid w:val="00771880"/>
    <w:rsid w:val="00B5113F"/>
    <w:rsid w:val="00C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3F21"/>
  <w15:chartTrackingRefBased/>
  <w15:docId w15:val="{0DB9A455-FDF7-482D-857F-8667FD8A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5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Ionut-Alexandru Labont</dc:creator>
  <cp:keywords/>
  <dc:description/>
  <cp:lastModifiedBy>Ionut-Alexandru Labont</cp:lastModifiedBy>
  <cp:revision>1</cp:revision>
  <dcterms:created xsi:type="dcterms:W3CDTF">2021-12-17T10:45:00Z</dcterms:created>
  <dcterms:modified xsi:type="dcterms:W3CDTF">2021-12-17T11:23:00Z</dcterms:modified>
</cp:coreProperties>
</file>